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D84A" w14:textId="58B8F602" w:rsidR="009D51F4" w:rsidRPr="008310E3" w:rsidRDefault="009D51F4" w:rsidP="008310E3">
      <w:pPr>
        <w:rPr>
          <w:rFonts w:ascii="Optima" w:hAnsi="Optima"/>
          <w:sz w:val="20"/>
          <w:szCs w:val="20"/>
        </w:rPr>
      </w:pPr>
    </w:p>
    <w:sectPr w:rsidR="009D51F4" w:rsidRPr="008310E3" w:rsidSect="00695D0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1C0E" w14:textId="77777777" w:rsidR="009C6171" w:rsidRDefault="009C6171" w:rsidP="00FF66F1">
      <w:r>
        <w:separator/>
      </w:r>
    </w:p>
  </w:endnote>
  <w:endnote w:type="continuationSeparator" w:id="0">
    <w:p w14:paraId="127B8C87" w14:textId="77777777" w:rsidR="009C6171" w:rsidRDefault="009C6171" w:rsidP="00FF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B501" w14:textId="180E1291" w:rsidR="00FF66F1" w:rsidRDefault="00FF66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1EF81" wp14:editId="5AF6828A">
              <wp:simplePos x="0" y="0"/>
              <wp:positionH relativeFrom="column">
                <wp:posOffset>-897255</wp:posOffset>
              </wp:positionH>
              <wp:positionV relativeFrom="paragraph">
                <wp:posOffset>-124460</wp:posOffset>
              </wp:positionV>
              <wp:extent cx="3425190" cy="281305"/>
              <wp:effectExtent l="0" t="0" r="16510" b="10795"/>
              <wp:wrapNone/>
              <wp:docPr id="1078031624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5190" cy="281305"/>
                      </a:xfrm>
                      <a:prstGeom prst="roundRect">
                        <a:avLst/>
                      </a:prstGeom>
                      <a:solidFill>
                        <a:srgbClr val="051D6A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01C9C7" w14:textId="74FF17E6" w:rsidR="00FF66F1" w:rsidRDefault="00FF66F1" w:rsidP="00FF66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6D1EF81" id="_x0000_s1027" style="position:absolute;margin-left:-70.65pt;margin-top:-9.8pt;width:269.7pt;height:2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" fillcolor="#051d6a" strokecolor="#030e13 [484]" strokeweight="1pt">
              <v:stroke joinstyle="miter"/>
              <v:textbox>
                <w:txbxContent>
                  <w:p w14:paraId="4E01C9C7" w14:textId="74FF17E6" w:rsidR="00FF66F1" w:rsidRDefault="00FF66F1" w:rsidP="00FF66F1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5422FD7D" wp14:editId="65A5899A">
          <wp:simplePos x="0" y="0"/>
          <wp:positionH relativeFrom="column">
            <wp:posOffset>2624155</wp:posOffset>
          </wp:positionH>
          <wp:positionV relativeFrom="paragraph">
            <wp:posOffset>-125437</wp:posOffset>
          </wp:positionV>
          <wp:extent cx="255957" cy="323068"/>
          <wp:effectExtent l="0" t="0" r="0" b="0"/>
          <wp:wrapNone/>
          <wp:docPr id="19441483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681983" name="Imagen 16876819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3" t="9140" r="30941" b="8175"/>
                  <a:stretch/>
                </pic:blipFill>
                <pic:spPr bwMode="auto">
                  <a:xfrm>
                    <a:off x="0" y="0"/>
                    <a:ext cx="255957" cy="323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156BB6" wp14:editId="27F4C471">
              <wp:simplePos x="0" y="0"/>
              <wp:positionH relativeFrom="column">
                <wp:posOffset>2985135</wp:posOffset>
              </wp:positionH>
              <wp:positionV relativeFrom="paragraph">
                <wp:posOffset>-124460</wp:posOffset>
              </wp:positionV>
              <wp:extent cx="3430905" cy="281305"/>
              <wp:effectExtent l="0" t="0" r="10795" b="10795"/>
              <wp:wrapNone/>
              <wp:docPr id="1194453090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905" cy="281305"/>
                      </a:xfrm>
                      <a:prstGeom prst="roundRect">
                        <a:avLst/>
                      </a:prstGeom>
                      <a:solidFill>
                        <a:srgbClr val="051D6A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792EE9" w14:textId="77777777" w:rsidR="00FF66F1" w:rsidRDefault="00FF66F1" w:rsidP="00FF66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7156BB6" id="_x0000_s1028" style="position:absolute;margin-left:235.05pt;margin-top:-9.8pt;width:270.15pt;height:22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" fillcolor="#051d6a" strokecolor="#030e13 [484]" strokeweight="1pt">
              <v:stroke joinstyle="miter"/>
              <v:textbox>
                <w:txbxContent>
                  <w:p w14:paraId="68792EE9" w14:textId="77777777" w:rsidR="00FF66F1" w:rsidRDefault="00FF66F1" w:rsidP="00FF66F1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DAF9" w14:textId="77777777" w:rsidR="009C6171" w:rsidRDefault="009C6171" w:rsidP="00FF66F1">
      <w:r>
        <w:separator/>
      </w:r>
    </w:p>
  </w:footnote>
  <w:footnote w:type="continuationSeparator" w:id="0">
    <w:p w14:paraId="42676835" w14:textId="77777777" w:rsidR="009C6171" w:rsidRDefault="009C6171" w:rsidP="00FF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A175" w14:textId="1195D5EE" w:rsidR="00FF66F1" w:rsidRDefault="00FF66F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5CD14" wp14:editId="6FD87BB8">
              <wp:simplePos x="0" y="0"/>
              <wp:positionH relativeFrom="column">
                <wp:posOffset>325071</wp:posOffset>
              </wp:positionH>
              <wp:positionV relativeFrom="paragraph">
                <wp:posOffset>-161290</wp:posOffset>
              </wp:positionV>
              <wp:extent cx="5816600" cy="281305"/>
              <wp:effectExtent l="0" t="0" r="12700" b="10795"/>
              <wp:wrapNone/>
              <wp:docPr id="918423291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6600" cy="281305"/>
                      </a:xfrm>
                      <a:prstGeom prst="roundRect">
                        <a:avLst/>
                      </a:prstGeom>
                      <a:solidFill>
                        <a:srgbClr val="051D6A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9688B" w14:textId="0708A745" w:rsidR="00FF66F1" w:rsidRDefault="00FF66F1" w:rsidP="00FF66F1">
                          <w:pPr>
                            <w:jc w:val="center"/>
                          </w:pPr>
                          <w:r>
                            <w:t>ACTA DE ASAMBLEA SECCIONAL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C5CD14" id="Rectángulo redondeado 2" o:spid="_x0000_s1026" style="position:absolute;margin-left:25.6pt;margin-top:-12.7pt;width:458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" fillcolor="#051d6a" strokecolor="#030e13 [484]" strokeweight="1pt">
              <v:stroke joinstyle="miter"/>
              <v:textbox>
                <w:txbxContent>
                  <w:p w14:paraId="21F9688B" w14:textId="0708A745" w:rsidR="00FF66F1" w:rsidRDefault="00FF66F1" w:rsidP="00FF66F1">
                    <w:pPr>
                      <w:jc w:val="center"/>
                    </w:pPr>
                    <w:r>
                      <w:t>ACTA DE ASAMBLEA SECCIONAL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53A37A4" wp14:editId="3C3CC5F1">
          <wp:simplePos x="0" y="0"/>
          <wp:positionH relativeFrom="column">
            <wp:posOffset>-291245</wp:posOffset>
          </wp:positionH>
          <wp:positionV relativeFrom="paragraph">
            <wp:posOffset>-301673</wp:posOffset>
          </wp:positionV>
          <wp:extent cx="478996" cy="604422"/>
          <wp:effectExtent l="0" t="0" r="3810" b="5715"/>
          <wp:wrapNone/>
          <wp:docPr id="1687681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681983" name="Imagen 16876819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3" t="9140" r="30941" b="8175"/>
                  <a:stretch/>
                </pic:blipFill>
                <pic:spPr bwMode="auto">
                  <a:xfrm>
                    <a:off x="0" y="0"/>
                    <a:ext cx="478996" cy="604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1"/>
    <w:rsid w:val="000B5E9E"/>
    <w:rsid w:val="00167B77"/>
    <w:rsid w:val="004224D1"/>
    <w:rsid w:val="00484542"/>
    <w:rsid w:val="005359F1"/>
    <w:rsid w:val="00695D05"/>
    <w:rsid w:val="006B6CF6"/>
    <w:rsid w:val="00780E25"/>
    <w:rsid w:val="008310E3"/>
    <w:rsid w:val="00873CDF"/>
    <w:rsid w:val="00896DD2"/>
    <w:rsid w:val="009464CD"/>
    <w:rsid w:val="009C11F6"/>
    <w:rsid w:val="009C6171"/>
    <w:rsid w:val="009D51F4"/>
    <w:rsid w:val="00BF7A1D"/>
    <w:rsid w:val="00C62FE4"/>
    <w:rsid w:val="00CB642C"/>
    <w:rsid w:val="00F50A57"/>
    <w:rsid w:val="00FF66F1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B1D82"/>
  <w15:chartTrackingRefBased/>
  <w15:docId w15:val="{FCC49B31-20DF-B747-A792-88AF866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F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6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6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6F1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6F1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6F1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6F1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6F1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6F1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6F1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F6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66F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FF66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66F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FF6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66F1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FF66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66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6F1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FF66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66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6F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66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6F1"/>
    <w:rPr>
      <w:lang w:val="es-ES_tradnl"/>
    </w:rPr>
  </w:style>
  <w:style w:type="character" w:customStyle="1" w:styleId="apple-converted-space">
    <w:name w:val="apple-converted-space"/>
    <w:basedOn w:val="Fuentedeprrafopredeter"/>
    <w:rsid w:val="00FF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Boñalos Jiménez</dc:creator>
  <cp:keywords/>
  <dc:description/>
  <cp:lastModifiedBy>Gerardo Boñalos Jiménez</cp:lastModifiedBy>
  <cp:revision>2</cp:revision>
  <dcterms:created xsi:type="dcterms:W3CDTF">2025-02-19T20:18:00Z</dcterms:created>
  <dcterms:modified xsi:type="dcterms:W3CDTF">2025-02-19T21:00:00Z</dcterms:modified>
</cp:coreProperties>
</file>